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FEC" w:rsidRDefault="00F96084">
      <w:pPr>
        <w:rPr>
          <w:rFonts w:ascii="黑体" w:eastAsia="黑体" w:hAnsi="黑体" w:cs="宋体"/>
          <w:bCs/>
          <w:kern w:val="0"/>
          <w:sz w:val="32"/>
          <w:szCs w:val="36"/>
        </w:rPr>
      </w:pPr>
      <w:r>
        <w:rPr>
          <w:rFonts w:ascii="黑体" w:eastAsia="黑体" w:hAnsi="黑体" w:cs="宋体" w:hint="eastAsia"/>
          <w:bCs/>
          <w:kern w:val="0"/>
          <w:sz w:val="32"/>
          <w:szCs w:val="36"/>
        </w:rPr>
        <w:t>附件2</w:t>
      </w:r>
    </w:p>
    <w:p w:rsidR="00A33FEC" w:rsidRDefault="00A33FEC">
      <w:pPr>
        <w:rPr>
          <w:rFonts w:ascii="宋体" w:hAnsi="宋体" w:cs="宋体"/>
          <w:bCs/>
          <w:kern w:val="0"/>
          <w:sz w:val="28"/>
          <w:szCs w:val="36"/>
        </w:rPr>
      </w:pPr>
    </w:p>
    <w:p w:rsidR="00A33FEC" w:rsidRPr="00546CB4" w:rsidRDefault="00F96084" w:rsidP="001B4345">
      <w:pPr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546CB4">
        <w:rPr>
          <w:rFonts w:ascii="宋体" w:hAnsi="宋体" w:cs="宋体" w:hint="eastAsia"/>
          <w:b/>
          <w:bCs/>
          <w:kern w:val="0"/>
          <w:sz w:val="44"/>
          <w:szCs w:val="44"/>
        </w:rPr>
        <w:t>中国矿业大学徐海学院实验室安全风险隐患排查</w:t>
      </w:r>
      <w:proofErr w:type="gramStart"/>
      <w:r w:rsidRPr="00546CB4">
        <w:rPr>
          <w:rFonts w:ascii="宋体" w:hAnsi="宋体" w:cs="宋体" w:hint="eastAsia"/>
          <w:b/>
          <w:bCs/>
          <w:kern w:val="0"/>
          <w:sz w:val="44"/>
          <w:szCs w:val="44"/>
        </w:rPr>
        <w:t>整改台</w:t>
      </w:r>
      <w:proofErr w:type="gramEnd"/>
      <w:r w:rsidRPr="00546CB4">
        <w:rPr>
          <w:rFonts w:ascii="宋体" w:hAnsi="宋体" w:cs="宋体" w:hint="eastAsia"/>
          <w:b/>
          <w:bCs/>
          <w:kern w:val="0"/>
          <w:sz w:val="44"/>
          <w:szCs w:val="44"/>
        </w:rPr>
        <w:t>账</w:t>
      </w:r>
    </w:p>
    <w:p w:rsidR="00A33FEC" w:rsidRPr="00A96690" w:rsidRDefault="00F96084">
      <w:pPr>
        <w:ind w:firstLineChars="200" w:firstLine="560"/>
        <w:rPr>
          <w:rFonts w:ascii="宋体" w:hAnsi="宋体"/>
        </w:rPr>
      </w:pPr>
      <w:bookmarkStart w:id="0" w:name="_GoBack"/>
      <w:r w:rsidRPr="00A96690">
        <w:rPr>
          <w:rFonts w:ascii="宋体" w:hAnsi="宋体" w:cs="宋体" w:hint="eastAsia"/>
          <w:bCs/>
          <w:kern w:val="0"/>
          <w:sz w:val="28"/>
        </w:rPr>
        <w:t>系（部）名称（盖章）：            联系人：             手机：            报送日期：</w:t>
      </w:r>
    </w:p>
    <w:tbl>
      <w:tblPr>
        <w:tblStyle w:val="a5"/>
        <w:tblW w:w="13014" w:type="dxa"/>
        <w:jc w:val="center"/>
        <w:tblLayout w:type="fixed"/>
        <w:tblLook w:val="04A0" w:firstRow="1" w:lastRow="0" w:firstColumn="1" w:lastColumn="0" w:noHBand="0" w:noVBand="1"/>
      </w:tblPr>
      <w:tblGrid>
        <w:gridCol w:w="641"/>
        <w:gridCol w:w="2268"/>
        <w:gridCol w:w="1275"/>
        <w:gridCol w:w="3686"/>
        <w:gridCol w:w="3400"/>
        <w:gridCol w:w="1744"/>
      </w:tblGrid>
      <w:tr w:rsidR="00A33FEC">
        <w:trPr>
          <w:trHeight w:val="534"/>
          <w:jc w:val="center"/>
        </w:trPr>
        <w:tc>
          <w:tcPr>
            <w:tcW w:w="641" w:type="dxa"/>
            <w:tcMar>
              <w:left w:w="45" w:type="dxa"/>
              <w:right w:w="45" w:type="dxa"/>
            </w:tcMar>
            <w:vAlign w:val="center"/>
          </w:tcPr>
          <w:bookmarkEnd w:id="0"/>
          <w:p w:rsidR="00A33FEC" w:rsidRDefault="00F96084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268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</w:p>
          <w:p w:rsidR="00A33FEC" w:rsidRDefault="00F96084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（楼宇号、房间号）</w:t>
            </w:r>
          </w:p>
        </w:tc>
        <w:tc>
          <w:tcPr>
            <w:tcW w:w="1275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widowControl/>
              <w:spacing w:line="320" w:lineRule="exact"/>
              <w:ind w:firstLineChars="100" w:firstLine="241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实验室</w:t>
            </w:r>
          </w:p>
          <w:p w:rsidR="00A33FEC" w:rsidRDefault="00F96084">
            <w:pPr>
              <w:widowControl/>
              <w:spacing w:line="320" w:lineRule="exact"/>
              <w:ind w:firstLineChars="100" w:firstLine="241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3400" w:type="dxa"/>
            <w:vAlign w:val="center"/>
          </w:tcPr>
          <w:p w:rsidR="00A33FEC" w:rsidRDefault="00F96084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整改措施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整改完成时间</w:t>
            </w: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 w:val="restart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391"/>
          <w:jc w:val="center"/>
        </w:trPr>
        <w:tc>
          <w:tcPr>
            <w:tcW w:w="641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2268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  <w:vMerge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3686" w:type="dxa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3400" w:type="dxa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 w:rsidR="00A33FEC" w:rsidRDefault="00A33FEC">
            <w:pPr>
              <w:spacing w:line="320" w:lineRule="exact"/>
              <w:rPr>
                <w:sz w:val="24"/>
              </w:rPr>
            </w:pPr>
          </w:p>
        </w:tc>
      </w:tr>
      <w:tr w:rsidR="00A33FEC">
        <w:trPr>
          <w:trHeight w:val="672"/>
          <w:jc w:val="center"/>
        </w:trPr>
        <w:tc>
          <w:tcPr>
            <w:tcW w:w="2909" w:type="dxa"/>
            <w:gridSpan w:val="2"/>
            <w:tcMar>
              <w:left w:w="45" w:type="dxa"/>
              <w:right w:w="45" w:type="dxa"/>
            </w:tcMar>
            <w:vAlign w:val="center"/>
          </w:tcPr>
          <w:p w:rsidR="00A33FEC" w:rsidRDefault="00F96084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10105" w:type="dxa"/>
            <w:gridSpan w:val="4"/>
            <w:tcMar>
              <w:left w:w="45" w:type="dxa"/>
              <w:right w:w="45" w:type="dxa"/>
            </w:tcMar>
            <w:vAlign w:val="center"/>
          </w:tcPr>
          <w:p w:rsidR="00A33FEC" w:rsidRDefault="00F96084" w:rsidP="00A31966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发现隐患数：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已整改数：</w:t>
            </w:r>
            <w:r>
              <w:rPr>
                <w:rFonts w:hint="eastAsia"/>
                <w:sz w:val="24"/>
              </w:rPr>
              <w:t xml:space="preserve">              </w:t>
            </w:r>
          </w:p>
        </w:tc>
      </w:tr>
    </w:tbl>
    <w:p w:rsidR="00A33FEC" w:rsidRDefault="00A33FEC">
      <w:pPr>
        <w:spacing w:line="20" w:lineRule="exact"/>
      </w:pPr>
    </w:p>
    <w:sectPr w:rsidR="00A33FEC">
      <w:pgSz w:w="16838" w:h="11906" w:orient="landscape"/>
      <w:pgMar w:top="1474" w:right="1531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ODY1MzU4MGU1ODIzYTY5NzcwMTdhNWVlOGQ5OTkifQ=="/>
  </w:docVars>
  <w:rsids>
    <w:rsidRoot w:val="000A6544"/>
    <w:rsid w:val="00014432"/>
    <w:rsid w:val="00014BB6"/>
    <w:rsid w:val="00050D56"/>
    <w:rsid w:val="000A6544"/>
    <w:rsid w:val="000D1910"/>
    <w:rsid w:val="000D4F70"/>
    <w:rsid w:val="000F4E19"/>
    <w:rsid w:val="00115E25"/>
    <w:rsid w:val="00121625"/>
    <w:rsid w:val="001623AD"/>
    <w:rsid w:val="00182397"/>
    <w:rsid w:val="001A305E"/>
    <w:rsid w:val="001B4345"/>
    <w:rsid w:val="001B5306"/>
    <w:rsid w:val="001D1B85"/>
    <w:rsid w:val="00246F4B"/>
    <w:rsid w:val="00254D37"/>
    <w:rsid w:val="00264363"/>
    <w:rsid w:val="003033ED"/>
    <w:rsid w:val="0030645A"/>
    <w:rsid w:val="00323AFE"/>
    <w:rsid w:val="00363FCF"/>
    <w:rsid w:val="00421DAC"/>
    <w:rsid w:val="004D4F79"/>
    <w:rsid w:val="004F10CD"/>
    <w:rsid w:val="00524CFC"/>
    <w:rsid w:val="00530819"/>
    <w:rsid w:val="00546CB4"/>
    <w:rsid w:val="0059242A"/>
    <w:rsid w:val="005E1A14"/>
    <w:rsid w:val="00603811"/>
    <w:rsid w:val="00620FAD"/>
    <w:rsid w:val="00643B30"/>
    <w:rsid w:val="00697C46"/>
    <w:rsid w:val="006D6D28"/>
    <w:rsid w:val="006F6810"/>
    <w:rsid w:val="007013C0"/>
    <w:rsid w:val="00740C17"/>
    <w:rsid w:val="0074433D"/>
    <w:rsid w:val="00777851"/>
    <w:rsid w:val="007827C4"/>
    <w:rsid w:val="00793A53"/>
    <w:rsid w:val="00865B67"/>
    <w:rsid w:val="00877EC1"/>
    <w:rsid w:val="00881B8D"/>
    <w:rsid w:val="00886392"/>
    <w:rsid w:val="00893A33"/>
    <w:rsid w:val="00902019"/>
    <w:rsid w:val="00916A60"/>
    <w:rsid w:val="009A5CD8"/>
    <w:rsid w:val="009D356C"/>
    <w:rsid w:val="00A31966"/>
    <w:rsid w:val="00A33FEC"/>
    <w:rsid w:val="00A5330A"/>
    <w:rsid w:val="00A578A3"/>
    <w:rsid w:val="00A96690"/>
    <w:rsid w:val="00AF423B"/>
    <w:rsid w:val="00B12E07"/>
    <w:rsid w:val="00B31596"/>
    <w:rsid w:val="00B41FAE"/>
    <w:rsid w:val="00BD2225"/>
    <w:rsid w:val="00C75360"/>
    <w:rsid w:val="00C83A3F"/>
    <w:rsid w:val="00D177EE"/>
    <w:rsid w:val="00D9130E"/>
    <w:rsid w:val="00D915F8"/>
    <w:rsid w:val="00DA7B34"/>
    <w:rsid w:val="00DB6335"/>
    <w:rsid w:val="00E10682"/>
    <w:rsid w:val="00E25F13"/>
    <w:rsid w:val="00EB3145"/>
    <w:rsid w:val="00EC7F7B"/>
    <w:rsid w:val="00EE0EBB"/>
    <w:rsid w:val="00F03C67"/>
    <w:rsid w:val="00F34798"/>
    <w:rsid w:val="00F76DCC"/>
    <w:rsid w:val="00F96084"/>
    <w:rsid w:val="00FE415B"/>
    <w:rsid w:val="00FE757B"/>
    <w:rsid w:val="467416DE"/>
    <w:rsid w:val="50297C30"/>
    <w:rsid w:val="61161505"/>
    <w:rsid w:val="66DE509A"/>
    <w:rsid w:val="6A9D60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/>
    <w:lsdException w:name="footer" w:semiHidden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/>
    <w:lsdException w:name="footer" w:semiHidden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0CE46-FE60-4694-9CDD-17D812B52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247</Characters>
  <Application>Microsoft Office Word</Application>
  <DocSecurity>0</DocSecurity>
  <Lines>2</Lines>
  <Paragraphs>1</Paragraphs>
  <ScaleCrop>false</ScaleCrop>
  <Company>Lenovo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China</cp:lastModifiedBy>
  <cp:revision>18</cp:revision>
  <dcterms:created xsi:type="dcterms:W3CDTF">2022-11-24T07:50:00Z</dcterms:created>
  <dcterms:modified xsi:type="dcterms:W3CDTF">2023-09-25T01:37:00Z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5DABE77EF8EA48779A6E095DFF6F61E0_12</vt:lpwstr>
  </property>
</Properties>
</file>